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27C2" w14:textId="04C7C52C" w:rsidR="00F053B9" w:rsidRPr="00F053B9" w:rsidRDefault="00F053B9" w:rsidP="00F053B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F053B9">
        <w:rPr>
          <w:rFonts w:asciiTheme="majorBidi" w:hAnsiTheme="majorBidi" w:cstheme="majorBidi"/>
          <w:sz w:val="28"/>
          <w:szCs w:val="28"/>
        </w:rPr>
        <w:t>Конспект образовательной деятельности по</w:t>
      </w:r>
      <w:r w:rsidRPr="00F053B9">
        <w:rPr>
          <w:rFonts w:asciiTheme="majorBidi" w:hAnsiTheme="majorBidi" w:cstheme="majorBidi"/>
          <w:sz w:val="28"/>
          <w:szCs w:val="28"/>
        </w:rPr>
        <w:t xml:space="preserve"> художественно - эстетическому</w:t>
      </w:r>
      <w:r w:rsidRPr="00F053B9">
        <w:rPr>
          <w:rFonts w:asciiTheme="majorBidi" w:hAnsiTheme="majorBidi" w:cstheme="majorBidi"/>
          <w:sz w:val="28"/>
          <w:szCs w:val="28"/>
        </w:rPr>
        <w:t xml:space="preserve"> развитию</w:t>
      </w:r>
      <w:r w:rsidRPr="00F053B9">
        <w:rPr>
          <w:rFonts w:asciiTheme="majorBidi" w:hAnsiTheme="majorBidi" w:cstheme="majorBidi"/>
          <w:sz w:val="28"/>
          <w:szCs w:val="28"/>
        </w:rPr>
        <w:t xml:space="preserve"> (</w:t>
      </w:r>
      <w:r w:rsidRPr="00F053B9">
        <w:rPr>
          <w:rStyle w:val="c5"/>
          <w:rFonts w:asciiTheme="majorBidi" w:hAnsiTheme="majorBidi" w:cstheme="majorBidi"/>
          <w:color w:val="000000"/>
          <w:sz w:val="28"/>
          <w:szCs w:val="28"/>
        </w:rPr>
        <w:t>аппликаци</w:t>
      </w:r>
      <w:r>
        <w:rPr>
          <w:rStyle w:val="c5"/>
          <w:rFonts w:asciiTheme="majorBidi" w:hAnsiTheme="majorBidi" w:cstheme="majorBidi"/>
          <w:color w:val="000000"/>
          <w:sz w:val="28"/>
          <w:szCs w:val="28"/>
        </w:rPr>
        <w:t>я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F053B9">
        <w:rPr>
          <w:rStyle w:val="c5"/>
          <w:rFonts w:asciiTheme="majorBidi" w:hAnsiTheme="majorBidi" w:cstheme="majorBidi"/>
          <w:color w:val="000000"/>
          <w:sz w:val="28"/>
          <w:szCs w:val="28"/>
        </w:rPr>
        <w:t>в технике «Рваная аппликация»</w:t>
      </w:r>
      <w:r w:rsidRPr="00F053B9">
        <w:rPr>
          <w:rFonts w:asciiTheme="majorBidi" w:hAnsiTheme="majorBidi" w:cstheme="majorBidi"/>
          <w:sz w:val="28"/>
          <w:szCs w:val="28"/>
        </w:rPr>
        <w:t>)</w:t>
      </w:r>
    </w:p>
    <w:p w14:paraId="429A1585" w14:textId="6F765E39" w:rsidR="00F053B9" w:rsidRPr="00F053B9" w:rsidRDefault="00F053B9" w:rsidP="00F053B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053B9">
        <w:rPr>
          <w:rFonts w:asciiTheme="majorBidi" w:hAnsiTheme="majorBidi" w:cstheme="majorBidi"/>
          <w:b/>
          <w:sz w:val="28"/>
          <w:szCs w:val="28"/>
        </w:rPr>
        <w:t>«</w:t>
      </w:r>
      <w:r w:rsidRPr="00F053B9">
        <w:rPr>
          <w:rStyle w:val="c3"/>
          <w:rFonts w:asciiTheme="majorBidi" w:hAnsiTheme="majorBidi" w:cstheme="majorBidi"/>
          <w:b/>
          <w:bCs/>
          <w:color w:val="000000"/>
          <w:sz w:val="28"/>
          <w:szCs w:val="28"/>
        </w:rPr>
        <w:t>Медведь в сосновом лесу</w:t>
      </w:r>
      <w:r w:rsidRPr="00F053B9">
        <w:rPr>
          <w:rFonts w:asciiTheme="majorBidi" w:hAnsiTheme="majorBidi" w:cstheme="majorBidi"/>
          <w:b/>
          <w:sz w:val="28"/>
          <w:szCs w:val="28"/>
        </w:rPr>
        <w:t>»</w:t>
      </w:r>
    </w:p>
    <w:p w14:paraId="2C385EAB" w14:textId="77777777" w:rsidR="00F053B9" w:rsidRPr="00E10D9D" w:rsidRDefault="00F053B9" w:rsidP="00F053B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5 – 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9948750" w14:textId="77777777" w:rsidR="00F053B9" w:rsidRPr="00E10D9D" w:rsidRDefault="00F053B9" w:rsidP="00F053B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2217BC97" w14:textId="77777777" w:rsidR="00F053B9" w:rsidRPr="00E10D9D" w:rsidRDefault="00F053B9" w:rsidP="00F053B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Клешнина Евгения Валентиновна</w:t>
      </w:r>
      <w:r w:rsidRPr="00E10D9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2DC1207" w14:textId="77777777" w:rsidR="00F053B9" w:rsidRDefault="00F053B9" w:rsidP="00F053B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D9D">
        <w:rPr>
          <w:rFonts w:ascii="Times New Roman" w:hAnsi="Times New Roman" w:cs="Times New Roman"/>
          <w:sz w:val="28"/>
          <w:szCs w:val="28"/>
        </w:rPr>
        <w:t>оспитатель МДОУ 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 </w:t>
      </w:r>
      <w:r w:rsidRPr="00E10D9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E10D9D">
        <w:rPr>
          <w:rFonts w:ascii="Times New Roman" w:hAnsi="Times New Roman" w:cs="Times New Roman"/>
          <w:sz w:val="28"/>
          <w:szCs w:val="28"/>
        </w:rPr>
        <w:t xml:space="preserve"> 15 «Ромашка»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3AAAD00" w14:textId="75CADF0E" w:rsidR="00F053B9" w:rsidRPr="00E10D9D" w:rsidRDefault="00F053B9" w:rsidP="00F053B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0D9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10D9D">
        <w:rPr>
          <w:rFonts w:ascii="Times New Roman" w:hAnsi="Times New Roman" w:cs="Times New Roman"/>
          <w:sz w:val="28"/>
          <w:szCs w:val="28"/>
        </w:rPr>
        <w:t>. Пижма</w:t>
      </w:r>
    </w:p>
    <w:p w14:paraId="5BCE9FF5" w14:textId="77777777" w:rsidR="00F053B9" w:rsidRDefault="00F053B9" w:rsidP="00155569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1C9ECF71" w14:textId="77777777" w:rsidR="00F053B9" w:rsidRDefault="00F053B9" w:rsidP="00155569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1FF4A66E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Цель:</w:t>
      </w:r>
    </w:p>
    <w:p w14:paraId="07A18AC7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 - Продолжать знакомить детей с внешним видом диких животных.</w:t>
      </w:r>
    </w:p>
    <w:p w14:paraId="5B55AC57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Правильно называть все части тела.</w:t>
      </w:r>
    </w:p>
    <w:p w14:paraId="00C15A5B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Правильное обращение с ножницами, клеем, салфеткой.</w:t>
      </w:r>
    </w:p>
    <w:p w14:paraId="14B3F2E2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Воспитывать аккуратность, эстетичность в работе.</w:t>
      </w:r>
    </w:p>
    <w:p w14:paraId="567986D1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Стараться заканчивать работу одновременно со всеми детьми.</w:t>
      </w:r>
    </w:p>
    <w:p w14:paraId="0F35E68B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Развивать фантазию детей.</w:t>
      </w:r>
    </w:p>
    <w:p w14:paraId="21DA1FCA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 xml:space="preserve">Материал: Белый лист бумаги, карандаш, клей, салфетка, кисточка, подставка, цветная бумага, мелки восковые   </w:t>
      </w:r>
    </w:p>
    <w:p w14:paraId="48025230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Ход занятия:</w:t>
      </w:r>
    </w:p>
    <w:p w14:paraId="1C17D20F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 xml:space="preserve">Ребята давайте вспомним, каких мы знаем диких животных в нашем </w:t>
      </w:r>
      <w:proofErr w:type="spellStart"/>
      <w:r w:rsidRPr="00F053B9">
        <w:rPr>
          <w:rStyle w:val="c1"/>
          <w:color w:val="000000"/>
          <w:sz w:val="28"/>
          <w:szCs w:val="28"/>
        </w:rPr>
        <w:t>Пижемском</w:t>
      </w:r>
      <w:proofErr w:type="spellEnd"/>
      <w:r w:rsidRPr="00F053B9">
        <w:rPr>
          <w:rStyle w:val="c1"/>
          <w:color w:val="000000"/>
          <w:sz w:val="28"/>
          <w:szCs w:val="28"/>
        </w:rPr>
        <w:t xml:space="preserve"> заказнике. </w:t>
      </w:r>
      <w:r w:rsidRPr="00F053B9">
        <w:rPr>
          <w:rStyle w:val="c1"/>
          <w:i/>
          <w:color w:val="000000"/>
          <w:sz w:val="28"/>
          <w:szCs w:val="28"/>
        </w:rPr>
        <w:t>(ответы детей)</w:t>
      </w:r>
      <w:r w:rsidRPr="00F053B9">
        <w:rPr>
          <w:rStyle w:val="c1"/>
          <w:color w:val="000000"/>
          <w:sz w:val="28"/>
          <w:szCs w:val="28"/>
        </w:rPr>
        <w:t xml:space="preserve"> Их внешний вид. Утка </w:t>
      </w:r>
      <w:proofErr w:type="spellStart"/>
      <w:r w:rsidRPr="00F053B9">
        <w:rPr>
          <w:rStyle w:val="c1"/>
          <w:color w:val="000000"/>
          <w:sz w:val="28"/>
          <w:szCs w:val="28"/>
        </w:rPr>
        <w:t>Руся</w:t>
      </w:r>
      <w:proofErr w:type="spellEnd"/>
      <w:r w:rsidRPr="00F053B9">
        <w:rPr>
          <w:rStyle w:val="c1"/>
          <w:color w:val="000000"/>
          <w:sz w:val="28"/>
          <w:szCs w:val="28"/>
        </w:rPr>
        <w:t xml:space="preserve"> предлагает вам сделать аппликацию</w:t>
      </w:r>
      <w:r w:rsidR="00155569" w:rsidRPr="00F053B9">
        <w:rPr>
          <w:rStyle w:val="c1"/>
          <w:color w:val="000000"/>
          <w:sz w:val="28"/>
          <w:szCs w:val="28"/>
        </w:rPr>
        <w:t xml:space="preserve">, </w:t>
      </w:r>
      <w:r w:rsidRPr="00F053B9">
        <w:rPr>
          <w:rStyle w:val="c1"/>
          <w:color w:val="000000"/>
          <w:sz w:val="28"/>
          <w:szCs w:val="28"/>
        </w:rPr>
        <w:t>нарисовать медведя на листах бумаги</w:t>
      </w:r>
      <w:r w:rsidR="00155569" w:rsidRPr="00F053B9">
        <w:rPr>
          <w:rStyle w:val="c1"/>
          <w:color w:val="000000"/>
          <w:sz w:val="28"/>
          <w:szCs w:val="28"/>
        </w:rPr>
        <w:t>. У</w:t>
      </w:r>
      <w:r w:rsidRPr="00F053B9">
        <w:rPr>
          <w:rStyle w:val="c1"/>
          <w:color w:val="000000"/>
          <w:sz w:val="28"/>
          <w:szCs w:val="28"/>
        </w:rPr>
        <w:t xml:space="preserve"> вас на столах лежат шаблоны медведя. Нужно обвести шаблон на картоне. Затем нарезать цветные листы на узкие полоски. Спросить какого цвета полоски, и подходят ли они для данного животного.</w:t>
      </w:r>
    </w:p>
    <w:p w14:paraId="58E23C06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Нарезали.</w:t>
      </w:r>
    </w:p>
    <w:p w14:paraId="7A25A351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Прежде чем начать работу, давайте вспомним, что сначала мы делаем. Правильно фон. Для этого мы возьмем восковой мелок и положим его на лист картона «плашмя» и раскрасим наш лист. Теперь можно начинать приклеивать, что мы будем делать для этого.  Покрываем клеем постепенно каждую часть шаблона: уши, голову, туловище. Затем от полоски нужного цвета отрываем кусочек (примерно см.) и. приклеиваем.</w:t>
      </w:r>
    </w:p>
    <w:p w14:paraId="10F76545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Почему нельзя сразу весь шаблон намазать клеем и покрыть кусочки бумаги.</w:t>
      </w:r>
    </w:p>
    <w:p w14:paraId="7DF4D1DE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lastRenderedPageBreak/>
        <w:t>- Нельзя, потому что пока мы будем приклеивать кусочки бумаги на ушах и голове, клей на туловище может высохнуть.</w:t>
      </w:r>
    </w:p>
    <w:p w14:paraId="34242EA1" w14:textId="77777777" w:rsidR="00B96572" w:rsidRPr="00F053B9" w:rsidRDefault="00155569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Чего не хватает</w:t>
      </w:r>
      <w:r w:rsidR="00B96572" w:rsidRPr="00F053B9">
        <w:rPr>
          <w:rStyle w:val="c1"/>
          <w:color w:val="000000"/>
          <w:sz w:val="28"/>
          <w:szCs w:val="28"/>
        </w:rPr>
        <w:t>? Глаза, нос.</w:t>
      </w:r>
    </w:p>
    <w:p w14:paraId="6B1DAF6D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Вырезаем из цветной бумаги.</w:t>
      </w:r>
    </w:p>
    <w:p w14:paraId="6CDFD9BD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- Какой формы глаза, какого цвета?</w:t>
      </w:r>
    </w:p>
    <w:p w14:paraId="62B10C49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Можно вырезать от руки или сначала же нарисовать карандашом.</w:t>
      </w:r>
    </w:p>
    <w:p w14:paraId="3D314AA0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Вырезав, приклеиваем на форму животного глаза и нос.</w:t>
      </w:r>
    </w:p>
    <w:p w14:paraId="2708AA80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На общем листе создаём лес, используя туже технику.</w:t>
      </w:r>
    </w:p>
    <w:p w14:paraId="1281CA31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Обсуждение детей</w:t>
      </w:r>
      <w:r w:rsidR="00155569" w:rsidRPr="00F053B9">
        <w:rPr>
          <w:rStyle w:val="c1"/>
          <w:color w:val="000000"/>
          <w:sz w:val="28"/>
          <w:szCs w:val="28"/>
        </w:rPr>
        <w:t xml:space="preserve"> вместе с </w:t>
      </w:r>
      <w:proofErr w:type="gramStart"/>
      <w:r w:rsidR="00155569" w:rsidRPr="00F053B9">
        <w:rPr>
          <w:rStyle w:val="c1"/>
          <w:color w:val="000000"/>
          <w:sz w:val="28"/>
          <w:szCs w:val="28"/>
        </w:rPr>
        <w:t>уткой</w:t>
      </w:r>
      <w:proofErr w:type="gramEnd"/>
      <w:r w:rsidR="00155569" w:rsidRPr="00F053B9">
        <w:rPr>
          <w:rStyle w:val="c1"/>
          <w:color w:val="000000"/>
          <w:sz w:val="28"/>
          <w:szCs w:val="28"/>
        </w:rPr>
        <w:t xml:space="preserve"> Русей</w:t>
      </w:r>
      <w:r w:rsidRPr="00F053B9">
        <w:rPr>
          <w:rStyle w:val="c1"/>
          <w:color w:val="000000"/>
          <w:sz w:val="28"/>
          <w:szCs w:val="28"/>
        </w:rPr>
        <w:t>:</w:t>
      </w:r>
    </w:p>
    <w:p w14:paraId="18367D8A" w14:textId="77777777" w:rsidR="00B96572" w:rsidRPr="00F053B9" w:rsidRDefault="00B96572" w:rsidP="0015556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53B9">
        <w:rPr>
          <w:rStyle w:val="c1"/>
          <w:color w:val="000000"/>
          <w:sz w:val="28"/>
          <w:szCs w:val="28"/>
        </w:rPr>
        <w:t>Обращаем внимание на аккуратность работы</w:t>
      </w:r>
    </w:p>
    <w:p w14:paraId="7D7AD266" w14:textId="77777777" w:rsidR="009E7A39" w:rsidRPr="00F053B9" w:rsidRDefault="009E7A39" w:rsidP="00155569">
      <w:pPr>
        <w:rPr>
          <w:rFonts w:ascii="Times New Roman" w:hAnsi="Times New Roman" w:cs="Times New Roman"/>
          <w:sz w:val="28"/>
          <w:szCs w:val="28"/>
        </w:rPr>
      </w:pPr>
    </w:p>
    <w:sectPr w:rsidR="009E7A39" w:rsidRPr="00F053B9" w:rsidSect="009E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DD29" w14:textId="77777777" w:rsidR="00611D1B" w:rsidRDefault="00611D1B" w:rsidP="00933F01">
      <w:pPr>
        <w:spacing w:after="0" w:line="240" w:lineRule="auto"/>
      </w:pPr>
      <w:r>
        <w:separator/>
      </w:r>
    </w:p>
  </w:endnote>
  <w:endnote w:type="continuationSeparator" w:id="0">
    <w:p w14:paraId="45BE50C9" w14:textId="77777777" w:rsidR="00611D1B" w:rsidRDefault="00611D1B" w:rsidP="0093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E2B1" w14:textId="77777777" w:rsidR="00611D1B" w:rsidRDefault="00611D1B" w:rsidP="00933F01">
      <w:pPr>
        <w:spacing w:after="0" w:line="240" w:lineRule="auto"/>
      </w:pPr>
      <w:r>
        <w:separator/>
      </w:r>
    </w:p>
  </w:footnote>
  <w:footnote w:type="continuationSeparator" w:id="0">
    <w:p w14:paraId="784F4986" w14:textId="77777777" w:rsidR="00611D1B" w:rsidRDefault="00611D1B" w:rsidP="00933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72"/>
    <w:rsid w:val="00155569"/>
    <w:rsid w:val="002611A1"/>
    <w:rsid w:val="00356736"/>
    <w:rsid w:val="00611D1B"/>
    <w:rsid w:val="00832C27"/>
    <w:rsid w:val="00933F01"/>
    <w:rsid w:val="009E7A39"/>
    <w:rsid w:val="00B44C3F"/>
    <w:rsid w:val="00B96572"/>
    <w:rsid w:val="00F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20EC"/>
  <w15:docId w15:val="{F505391E-95EF-4C2C-ABAA-EE1F80F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9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572"/>
  </w:style>
  <w:style w:type="paragraph" w:customStyle="1" w:styleId="c0">
    <w:name w:val="c0"/>
    <w:basedOn w:val="a"/>
    <w:rsid w:val="00B9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6572"/>
  </w:style>
  <w:style w:type="character" w:customStyle="1" w:styleId="c1">
    <w:name w:val="c1"/>
    <w:basedOn w:val="a0"/>
    <w:rsid w:val="00B96572"/>
  </w:style>
  <w:style w:type="paragraph" w:styleId="a3">
    <w:name w:val="header"/>
    <w:basedOn w:val="a"/>
    <w:link w:val="a4"/>
    <w:uiPriority w:val="99"/>
    <w:unhideWhenUsed/>
    <w:rsid w:val="0093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F01"/>
  </w:style>
  <w:style w:type="paragraph" w:styleId="a5">
    <w:name w:val="footer"/>
    <w:basedOn w:val="a"/>
    <w:link w:val="a6"/>
    <w:uiPriority w:val="99"/>
    <w:unhideWhenUsed/>
    <w:rsid w:val="0093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6</cp:revision>
  <dcterms:created xsi:type="dcterms:W3CDTF">2026-03-01T15:51:00Z</dcterms:created>
  <dcterms:modified xsi:type="dcterms:W3CDTF">2026-03-16T08:34:00Z</dcterms:modified>
</cp:coreProperties>
</file>